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6EE5" w14:textId="1DD1E7EA" w:rsidR="00236840" w:rsidRDefault="00522F02" w:rsidP="00236840">
      <w:r>
        <w:t xml:space="preserve">ME </w:t>
      </w:r>
      <w:r w:rsidR="00641573">
        <w:t>Kuców</w:t>
      </w:r>
      <w:r>
        <w:t xml:space="preserve">: </w:t>
      </w:r>
      <w:r w:rsidR="00641573">
        <w:t xml:space="preserve">Złoto dla Francuzów </w:t>
      </w:r>
      <w:r>
        <w:t>w skokach przez przeszkody</w:t>
      </w:r>
    </w:p>
    <w:p w14:paraId="1A76E9F9" w14:textId="77777777" w:rsidR="008F2A6E" w:rsidRDefault="008F2A6E" w:rsidP="008F2A6E"/>
    <w:p w14:paraId="4F48C8A0" w14:textId="0D95A00D" w:rsidR="008F2A6E" w:rsidRDefault="008F2A6E" w:rsidP="008F2A6E">
      <w:r>
        <w:t xml:space="preserve">Ekipa z </w:t>
      </w:r>
      <w:r>
        <w:t>Francji</w:t>
      </w:r>
      <w:r>
        <w:t xml:space="preserve"> była bezkonkurencyjna w walce o medale Mistrzostw Europy </w:t>
      </w:r>
      <w:r>
        <w:t xml:space="preserve">Kuców </w:t>
      </w:r>
      <w:r>
        <w:t>w klasyfikacji drużynowej w dyscyplinie skoków przez przeszkody. Srebro zdobyli</w:t>
      </w:r>
      <w:r>
        <w:t xml:space="preserve"> Holendrzy</w:t>
      </w:r>
      <w:r>
        <w:t>, a brąz</w:t>
      </w:r>
      <w:r>
        <w:t xml:space="preserve"> Norwegowie</w:t>
      </w:r>
      <w:r>
        <w:t xml:space="preserve">. </w:t>
      </w:r>
    </w:p>
    <w:p w14:paraId="37C434D2" w14:textId="77777777" w:rsidR="008F2A6E" w:rsidRDefault="008F2A6E" w:rsidP="008F2A6E"/>
    <w:p w14:paraId="04196C78" w14:textId="4A5B6F85" w:rsidR="008F2A6E" w:rsidRDefault="008F2A6E" w:rsidP="008F2A6E">
      <w:r>
        <w:t xml:space="preserve">Francuzi wysunęli się na prowadzenie wczoraj, kiedy każda z 5 par odnotowała bezbłędny przejazd. Dziś po dwóch nawrotach to właśnie oni sięgnęli po zwycięstwo, z łącznym rezultatem zaledwie ośmiu punktów karnych. W skład ekipy wchodzą: Anna </w:t>
      </w:r>
      <w:proofErr w:type="spellStart"/>
      <w:r>
        <w:t>Szarzewski</w:t>
      </w:r>
      <w:proofErr w:type="spellEnd"/>
      <w:r>
        <w:t xml:space="preserve"> na </w:t>
      </w:r>
      <w:proofErr w:type="spellStart"/>
      <w:r>
        <w:t>Vaughann</w:t>
      </w:r>
      <w:proofErr w:type="spellEnd"/>
      <w:r>
        <w:t xml:space="preserve"> de </w:t>
      </w:r>
      <w:proofErr w:type="spellStart"/>
      <w:r>
        <w:t>Vuzit</w:t>
      </w:r>
      <w:proofErr w:type="spellEnd"/>
      <w:r>
        <w:t xml:space="preserve">, Lola </w:t>
      </w:r>
      <w:proofErr w:type="spellStart"/>
      <w:r>
        <w:t>Brionne</w:t>
      </w:r>
      <w:proofErr w:type="spellEnd"/>
      <w:r>
        <w:t xml:space="preserve"> na </w:t>
      </w:r>
      <w:proofErr w:type="spellStart"/>
      <w:r>
        <w:t>Clementine</w:t>
      </w:r>
      <w:proofErr w:type="spellEnd"/>
      <w:r>
        <w:t xml:space="preserve">, Marie Ann Sullivan na </w:t>
      </w:r>
      <w:proofErr w:type="spellStart"/>
      <w:r>
        <w:t>Ken</w:t>
      </w:r>
      <w:proofErr w:type="spellEnd"/>
      <w:r>
        <w:t xml:space="preserve"> van </w:t>
      </w:r>
      <w:proofErr w:type="spellStart"/>
      <w:r>
        <w:t>Orchid</w:t>
      </w:r>
      <w:proofErr w:type="spellEnd"/>
      <w:r>
        <w:t xml:space="preserve">, </w:t>
      </w:r>
      <w:proofErr w:type="spellStart"/>
      <w:r>
        <w:t>Nohlan</w:t>
      </w:r>
      <w:proofErr w:type="spellEnd"/>
      <w:r>
        <w:t xml:space="preserve"> </w:t>
      </w:r>
      <w:proofErr w:type="spellStart"/>
      <w:r>
        <w:t>Vallat</w:t>
      </w:r>
      <w:proofErr w:type="spellEnd"/>
      <w:r>
        <w:t xml:space="preserve"> na </w:t>
      </w:r>
      <w:proofErr w:type="spellStart"/>
      <w:r>
        <w:t>Daenerys</w:t>
      </w:r>
      <w:proofErr w:type="spellEnd"/>
      <w:r>
        <w:t xml:space="preserve"> </w:t>
      </w:r>
      <w:proofErr w:type="spellStart"/>
      <w:r>
        <w:t>D’Hurl’Vent</w:t>
      </w:r>
      <w:proofErr w:type="spellEnd"/>
      <w:r>
        <w:t xml:space="preserve"> oraz </w:t>
      </w:r>
      <w:proofErr w:type="spellStart"/>
      <w:r>
        <w:t>Jeanne</w:t>
      </w:r>
      <w:proofErr w:type="spellEnd"/>
      <w:r>
        <w:t xml:space="preserve"> </w:t>
      </w:r>
      <w:proofErr w:type="spellStart"/>
      <w:r>
        <w:t>Hirel</w:t>
      </w:r>
      <w:proofErr w:type="spellEnd"/>
      <w:r>
        <w:t xml:space="preserve"> na </w:t>
      </w:r>
      <w:proofErr w:type="spellStart"/>
      <w:r>
        <w:t>Vedouz</w:t>
      </w:r>
      <w:proofErr w:type="spellEnd"/>
      <w:r>
        <w:t xml:space="preserve"> de </w:t>
      </w:r>
      <w:proofErr w:type="spellStart"/>
      <w:r>
        <w:t>Nestin</w:t>
      </w:r>
      <w:proofErr w:type="spellEnd"/>
      <w:r>
        <w:t>, która jako jedyna odnotowała „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”. </w:t>
      </w:r>
    </w:p>
    <w:p w14:paraId="14B599A5" w14:textId="77777777" w:rsidR="008F2A6E" w:rsidRDefault="008F2A6E" w:rsidP="008F2A6E"/>
    <w:p w14:paraId="7D2B2843" w14:textId="328FE317" w:rsidR="008F2A6E" w:rsidRDefault="008F2A6E" w:rsidP="008F2A6E">
      <w:r>
        <w:t xml:space="preserve">O kolejnych medalach zadecydowała rozgrywka między Holandią a Norwegią. </w:t>
      </w:r>
      <w:r w:rsidR="00E7645A">
        <w:t>P</w:t>
      </w:r>
      <w:r>
        <w:t>o dwóch zrzutkach Norwegów stało się jasne, że srebrny krążek zdobędą reprezentanci Niderlandów, którzy w rozgrywce odnotowali 3 zerowe przejazdy i barażu nie trzeba było już kontynuować.</w:t>
      </w:r>
    </w:p>
    <w:p w14:paraId="5A74E416" w14:textId="77777777" w:rsidR="008F2A6E" w:rsidRDefault="008F2A6E" w:rsidP="008F2A6E"/>
    <w:p w14:paraId="46D3321F" w14:textId="6AB32A38" w:rsidR="00236840" w:rsidRDefault="008F2A6E" w:rsidP="008F2A6E">
      <w:r>
        <w:t xml:space="preserve">- </w:t>
      </w:r>
      <w:r w:rsidRPr="008F2A6E">
        <w:rPr>
          <w:i/>
          <w:iCs/>
        </w:rPr>
        <w:t>Myślę, że parkur był bardzo dobrze zaprojektowany. Byłem trochę zestresowany, ponieważ rywalizowaliśmy z bardzo silnymi ekipami. Dzisiejszy parkur był niełatwy, szczególnie, że zawodnicy byli pod dużą presją. Koniec końców jestem dziś bardzo szczęśliwy</w:t>
      </w:r>
      <w:r>
        <w:t>! –</w:t>
      </w:r>
      <w:r w:rsidR="00E7645A">
        <w:t xml:space="preserve"> </w:t>
      </w:r>
      <w:r>
        <w:t xml:space="preserve">skomentował </w:t>
      </w:r>
      <w:r w:rsidR="00E7645A">
        <w:t xml:space="preserve">Olivier </w:t>
      </w:r>
      <w:proofErr w:type="spellStart"/>
      <w:r w:rsidR="00E7645A">
        <w:t>Bost</w:t>
      </w:r>
      <w:proofErr w:type="spellEnd"/>
      <w:r w:rsidR="00E7645A">
        <w:t xml:space="preserve">, </w:t>
      </w:r>
      <w:r>
        <w:t>szef zwycięskiej ekipy.</w:t>
      </w:r>
    </w:p>
    <w:p w14:paraId="4ED433EF" w14:textId="77777777" w:rsidR="008F2A6E" w:rsidRDefault="008F2A6E" w:rsidP="005C7E18"/>
    <w:p w14:paraId="2F369FA0" w14:textId="295C23C0" w:rsidR="005C7E18" w:rsidRPr="005957AD" w:rsidRDefault="005C7E18" w:rsidP="005C7E18">
      <w:pPr>
        <w:rPr>
          <w:b/>
          <w:bCs/>
        </w:rPr>
      </w:pPr>
      <w:r w:rsidRPr="005957AD">
        <w:rPr>
          <w:b/>
          <w:bCs/>
        </w:rPr>
        <w:t>WKKW</w:t>
      </w:r>
    </w:p>
    <w:p w14:paraId="5D967C83" w14:textId="77777777" w:rsidR="005C7E18" w:rsidRDefault="005C7E18" w:rsidP="005C7E18"/>
    <w:p w14:paraId="047F511F" w14:textId="5EC3485A" w:rsidR="00314800" w:rsidRDefault="005C7E18" w:rsidP="00314800">
      <w:r>
        <w:t>W piątek zakończono próbę ujeżdżenia</w:t>
      </w:r>
      <w:r w:rsidR="005C5D2E">
        <w:t xml:space="preserve">, pierwszy test jeździeckiego triatlonu. </w:t>
      </w:r>
      <w:r w:rsidR="00314800">
        <w:t xml:space="preserve">Na prowadzeniu, z wynikiem </w:t>
      </w:r>
      <w:r w:rsidR="00314800" w:rsidRPr="00314800">
        <w:t>77,7</w:t>
      </w:r>
      <w:r w:rsidR="00314800">
        <w:t xml:space="preserve"> </w:t>
      </w:r>
      <w:r w:rsidR="00314800">
        <w:t>pkt. jest</w:t>
      </w:r>
      <w:r w:rsidR="00314800">
        <w:t xml:space="preserve"> Francja</w:t>
      </w:r>
      <w:r w:rsidR="00314800">
        <w:t xml:space="preserve">, druga lokata </w:t>
      </w:r>
      <w:r w:rsidR="00314800">
        <w:t xml:space="preserve">należy do Niemiec - </w:t>
      </w:r>
      <w:r w:rsidR="00314800" w:rsidRPr="00314800">
        <w:t>83,5</w:t>
      </w:r>
      <w:r w:rsidR="00314800">
        <w:t xml:space="preserve"> pkt.</w:t>
      </w:r>
      <w:r w:rsidR="00314800">
        <w:t xml:space="preserve">, a trzecia </w:t>
      </w:r>
      <w:r w:rsidR="00314800">
        <w:t xml:space="preserve">do Irlandii - </w:t>
      </w:r>
      <w:r w:rsidR="00314800" w:rsidRPr="00314800">
        <w:t>88,2</w:t>
      </w:r>
      <w:r w:rsidR="00314800">
        <w:t xml:space="preserve">. </w:t>
      </w:r>
      <w:r w:rsidR="00314800">
        <w:t xml:space="preserve">W </w:t>
      </w:r>
      <w:r w:rsidR="00E7645A">
        <w:t xml:space="preserve">mistrzostwach </w:t>
      </w:r>
      <w:r w:rsidR="00314800">
        <w:t xml:space="preserve">rywalizuje </w:t>
      </w:r>
      <w:r w:rsidR="00314800">
        <w:t>9</w:t>
      </w:r>
      <w:r w:rsidR="00314800">
        <w:t xml:space="preserve"> ekip narodowych.</w:t>
      </w:r>
    </w:p>
    <w:p w14:paraId="4B8F85BA" w14:textId="77777777" w:rsidR="005C5D2E" w:rsidRDefault="005C5D2E" w:rsidP="005C7E18"/>
    <w:p w14:paraId="29C28D63" w14:textId="68A39DA7" w:rsidR="005C5D2E" w:rsidRPr="00B23A82" w:rsidRDefault="005C5D2E" w:rsidP="00B23A82">
      <w:r>
        <w:t xml:space="preserve">Liderką klasyfikacji indywidualnej jest </w:t>
      </w:r>
      <w:r w:rsidR="00B23A82">
        <w:t xml:space="preserve">Francuzka </w:t>
      </w:r>
      <w:proofErr w:type="spellStart"/>
      <w:r w:rsidRPr="005C5D2E">
        <w:t>Mae</w:t>
      </w:r>
      <w:proofErr w:type="spellEnd"/>
      <w:r w:rsidRPr="005C5D2E">
        <w:t xml:space="preserve"> </w:t>
      </w:r>
      <w:proofErr w:type="spellStart"/>
      <w:r w:rsidRPr="005C5D2E">
        <w:t>Rinaldi</w:t>
      </w:r>
      <w:proofErr w:type="spellEnd"/>
      <w:r>
        <w:t xml:space="preserve"> na kucu </w:t>
      </w:r>
      <w:r w:rsidRPr="005C5D2E">
        <w:t xml:space="preserve">Boston </w:t>
      </w:r>
      <w:proofErr w:type="spellStart"/>
      <w:r w:rsidRPr="005C5D2E">
        <w:t>Du</w:t>
      </w:r>
      <w:proofErr w:type="spellEnd"/>
      <w:r w:rsidRPr="005C5D2E">
        <w:t xml:space="preserve"> </w:t>
      </w:r>
      <w:proofErr w:type="spellStart"/>
      <w:r w:rsidRPr="005C5D2E">
        <w:t>Verdon</w:t>
      </w:r>
      <w:proofErr w:type="spellEnd"/>
      <w:r>
        <w:t xml:space="preserve"> - </w:t>
      </w:r>
      <w:r w:rsidRPr="005C5D2E">
        <w:t>23,2</w:t>
      </w:r>
      <w:r>
        <w:t xml:space="preserve"> pkt</w:t>
      </w:r>
      <w:r w:rsidR="00B23A82">
        <w:t xml:space="preserve">, przed Niemką </w:t>
      </w:r>
      <w:r w:rsidR="00B23A82">
        <w:t>Merle Hoffmann</w:t>
      </w:r>
      <w:r w:rsidR="00B23A82">
        <w:t xml:space="preserve"> na klaczy </w:t>
      </w:r>
      <w:proofErr w:type="spellStart"/>
      <w:r w:rsidR="00B23A82">
        <w:t>Penny</w:t>
      </w:r>
      <w:proofErr w:type="spellEnd"/>
      <w:r w:rsidR="00B23A82">
        <w:t xml:space="preserve"> Lane We</w:t>
      </w:r>
      <w:r w:rsidR="00641573" w:rsidRPr="00641573">
        <w:t xml:space="preserve"> </w:t>
      </w:r>
      <w:r w:rsidR="00641573">
        <w:t xml:space="preserve">- </w:t>
      </w:r>
      <w:r w:rsidR="00641573" w:rsidRPr="00641573">
        <w:t>25,0</w:t>
      </w:r>
      <w:r w:rsidR="00B23A82">
        <w:t xml:space="preserve"> </w:t>
      </w:r>
      <w:r w:rsidR="00641573">
        <w:t xml:space="preserve">pkt. </w:t>
      </w:r>
      <w:r w:rsidR="00B23A82">
        <w:t xml:space="preserve"> oraz kolegą z ekipy</w:t>
      </w:r>
      <w:r w:rsidR="00641573">
        <w:t xml:space="preserve"> </w:t>
      </w:r>
      <w:proofErr w:type="spellStart"/>
      <w:r w:rsidR="00B23A82" w:rsidRPr="00B23A82">
        <w:t>Mathieu</w:t>
      </w:r>
      <w:proofErr w:type="spellEnd"/>
      <w:r w:rsidR="00B23A82" w:rsidRPr="00B23A82">
        <w:t xml:space="preserve"> </w:t>
      </w:r>
      <w:proofErr w:type="spellStart"/>
      <w:r w:rsidR="00B23A82" w:rsidRPr="00B23A82">
        <w:t>Cuomo</w:t>
      </w:r>
      <w:proofErr w:type="spellEnd"/>
      <w:r w:rsidR="00B23A82" w:rsidRPr="00B23A82">
        <w:t xml:space="preserve"> na </w:t>
      </w:r>
      <w:proofErr w:type="spellStart"/>
      <w:r w:rsidR="00B23A82" w:rsidRPr="00B23A82">
        <w:t>Celeste</w:t>
      </w:r>
      <w:proofErr w:type="spellEnd"/>
      <w:r w:rsidR="00B23A82" w:rsidRPr="00B23A82">
        <w:t xml:space="preserve"> </w:t>
      </w:r>
      <w:proofErr w:type="spellStart"/>
      <w:r w:rsidR="00B23A82" w:rsidRPr="00B23A82">
        <w:t>Du</w:t>
      </w:r>
      <w:proofErr w:type="spellEnd"/>
      <w:r w:rsidR="00B23A82" w:rsidRPr="00B23A82">
        <w:t xml:space="preserve"> </w:t>
      </w:r>
      <w:proofErr w:type="spellStart"/>
      <w:r w:rsidR="00B23A82" w:rsidRPr="00B23A82">
        <w:t>Montier</w:t>
      </w:r>
      <w:proofErr w:type="spellEnd"/>
      <w:r w:rsidR="00641573">
        <w:t xml:space="preserve"> - </w:t>
      </w:r>
      <w:r w:rsidR="00641573" w:rsidRPr="00641573">
        <w:t>26,4</w:t>
      </w:r>
      <w:r w:rsidR="00B23A82">
        <w:t>.</w:t>
      </w:r>
    </w:p>
    <w:p w14:paraId="7692EE91" w14:textId="77777777" w:rsidR="00314800" w:rsidRPr="00B23A82" w:rsidRDefault="00314800" w:rsidP="005C7E18"/>
    <w:p w14:paraId="45698ED9" w14:textId="1CAEBCEF" w:rsidR="005C7E18" w:rsidRPr="00AE16BB" w:rsidRDefault="00104DC7" w:rsidP="005C7E18">
      <w:r>
        <w:t xml:space="preserve">Jutro zawodnicy zmierzą się podczas próby terenowej. </w:t>
      </w:r>
    </w:p>
    <w:p w14:paraId="1434C7F7" w14:textId="77777777" w:rsidR="00E7645A" w:rsidRDefault="00E7645A" w:rsidP="00E7645A"/>
    <w:p w14:paraId="5A7689DE" w14:textId="0479F323" w:rsidR="00E7645A" w:rsidRPr="00E7645A" w:rsidRDefault="00E7645A" w:rsidP="00E7645A">
      <w:pPr>
        <w:rPr>
          <w:b/>
          <w:bCs/>
        </w:rPr>
      </w:pPr>
      <w:r w:rsidRPr="00E7645A">
        <w:rPr>
          <w:b/>
          <w:bCs/>
        </w:rPr>
        <w:t>Medaliści Mistrzostw Europy Kuców w</w:t>
      </w:r>
      <w:r w:rsidRPr="00E7645A">
        <w:rPr>
          <w:b/>
          <w:bCs/>
        </w:rPr>
        <w:t xml:space="preserve"> skokach przez przeszkody</w:t>
      </w:r>
      <w:r w:rsidRPr="00E7645A">
        <w:rPr>
          <w:b/>
          <w:bCs/>
        </w:rPr>
        <w:t xml:space="preserve"> w konkursie drużynowym:</w:t>
      </w:r>
    </w:p>
    <w:p w14:paraId="06F040D3" w14:textId="767B5138" w:rsidR="00641573" w:rsidRDefault="00641573" w:rsidP="00641573"/>
    <w:p w14:paraId="60D6AF1D" w14:textId="5C4461E1" w:rsidR="00E7645A" w:rsidRPr="00E7645A" w:rsidRDefault="00E7645A" w:rsidP="00E7645A">
      <w:pPr>
        <w:rPr>
          <w:b/>
          <w:bCs/>
          <w:lang w:val="en-US"/>
        </w:rPr>
      </w:pPr>
      <w:r w:rsidRPr="00E7645A">
        <w:rPr>
          <w:b/>
          <w:bCs/>
          <w:lang w:val="en-US"/>
        </w:rPr>
        <w:t xml:space="preserve">1. </w:t>
      </w:r>
      <w:proofErr w:type="spellStart"/>
      <w:r w:rsidRPr="00E7645A">
        <w:rPr>
          <w:b/>
          <w:bCs/>
          <w:lang w:val="en-US"/>
        </w:rPr>
        <w:t>Fr</w:t>
      </w:r>
      <w:r w:rsidR="00E01C6D">
        <w:rPr>
          <w:b/>
          <w:bCs/>
          <w:lang w:val="en-US"/>
        </w:rPr>
        <w:t>ancja</w:t>
      </w:r>
      <w:proofErr w:type="spellEnd"/>
      <w:r w:rsidRPr="00E7645A">
        <w:rPr>
          <w:b/>
          <w:bCs/>
          <w:lang w:val="en-US"/>
        </w:rPr>
        <w:t xml:space="preserve"> - 8</w:t>
      </w:r>
      <w:r w:rsidRPr="00E7645A">
        <w:rPr>
          <w:b/>
          <w:bCs/>
          <w:lang w:val="en-US"/>
        </w:rPr>
        <w:tab/>
      </w:r>
    </w:p>
    <w:p w14:paraId="2708DD34" w14:textId="77777777" w:rsidR="00E7645A" w:rsidRPr="00E7645A" w:rsidRDefault="00E7645A" w:rsidP="00E7645A">
      <w:pPr>
        <w:rPr>
          <w:lang w:val="en-US"/>
        </w:rPr>
      </w:pPr>
      <w:r w:rsidRPr="00E7645A">
        <w:rPr>
          <w:lang w:val="en-US"/>
        </w:rPr>
        <w:t xml:space="preserve">Anna </w:t>
      </w:r>
      <w:proofErr w:type="spellStart"/>
      <w:r w:rsidRPr="00E7645A">
        <w:rPr>
          <w:lang w:val="en-US"/>
        </w:rPr>
        <w:t>Szarzewski</w:t>
      </w:r>
      <w:proofErr w:type="spellEnd"/>
      <w:r w:rsidRPr="00E7645A">
        <w:rPr>
          <w:lang w:val="en-US"/>
        </w:rPr>
        <w:t xml:space="preserve">, </w:t>
      </w:r>
      <w:r w:rsidRPr="00597B7C">
        <w:rPr>
          <w:lang w:val="en-US"/>
        </w:rPr>
        <w:t>VAUGHANN DE VUZIT</w:t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</w:p>
    <w:p w14:paraId="1A1ADC6D" w14:textId="77777777" w:rsidR="00E7645A" w:rsidRPr="00597B7C" w:rsidRDefault="00E7645A" w:rsidP="00E7645A">
      <w:pPr>
        <w:rPr>
          <w:lang w:val="en-US"/>
        </w:rPr>
      </w:pPr>
      <w:r w:rsidRPr="00597B7C">
        <w:rPr>
          <w:lang w:val="en-US"/>
        </w:rPr>
        <w:t>Lola Brionne</w:t>
      </w:r>
      <w:r>
        <w:rPr>
          <w:lang w:val="en-US"/>
        </w:rPr>
        <w:t xml:space="preserve">, </w:t>
      </w:r>
      <w:r w:rsidRPr="00597B7C">
        <w:rPr>
          <w:lang w:val="en-US"/>
        </w:rPr>
        <w:t>CLEMENTINE</w:t>
      </w:r>
      <w:r w:rsidRPr="00597B7C">
        <w:rPr>
          <w:lang w:val="en-US"/>
        </w:rPr>
        <w:tab/>
      </w:r>
      <w:r w:rsidRPr="00597B7C">
        <w:rPr>
          <w:lang w:val="en-US"/>
        </w:rPr>
        <w:tab/>
      </w:r>
    </w:p>
    <w:p w14:paraId="1386EE7C" w14:textId="77777777" w:rsidR="00E7645A" w:rsidRPr="00597B7C" w:rsidRDefault="00E7645A" w:rsidP="00E7645A">
      <w:pPr>
        <w:rPr>
          <w:lang w:val="en-US"/>
        </w:rPr>
      </w:pPr>
      <w:proofErr w:type="spellStart"/>
      <w:r w:rsidRPr="00597B7C">
        <w:rPr>
          <w:lang w:val="en-US"/>
        </w:rPr>
        <w:t>Nohlan</w:t>
      </w:r>
      <w:proofErr w:type="spellEnd"/>
      <w:r w:rsidRPr="00597B7C">
        <w:rPr>
          <w:lang w:val="en-US"/>
        </w:rPr>
        <w:t xml:space="preserve"> </w:t>
      </w:r>
      <w:proofErr w:type="spellStart"/>
      <w:r w:rsidRPr="00597B7C">
        <w:rPr>
          <w:lang w:val="en-US"/>
        </w:rPr>
        <w:t>Vallat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>DAENERYS D'HURL'VENT</w:t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</w:p>
    <w:p w14:paraId="3A77B6F5" w14:textId="77777777" w:rsidR="00E7645A" w:rsidRPr="00597B7C" w:rsidRDefault="00E7645A" w:rsidP="00E7645A">
      <w:pPr>
        <w:rPr>
          <w:lang w:val="en-US"/>
        </w:rPr>
      </w:pPr>
      <w:r w:rsidRPr="00597B7C">
        <w:rPr>
          <w:lang w:val="en-US"/>
        </w:rPr>
        <w:t xml:space="preserve">Jeanne </w:t>
      </w:r>
      <w:proofErr w:type="spellStart"/>
      <w:r w:rsidRPr="00597B7C">
        <w:rPr>
          <w:lang w:val="en-US"/>
        </w:rPr>
        <w:t>Hirel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>VEDOUZ DE NESTIN</w:t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</w:p>
    <w:p w14:paraId="1DB2996A" w14:textId="77777777" w:rsidR="00E7645A" w:rsidRPr="00597B7C" w:rsidRDefault="00E7645A" w:rsidP="00E7645A">
      <w:pPr>
        <w:rPr>
          <w:lang w:val="en-US"/>
        </w:rPr>
      </w:pPr>
      <w:r w:rsidRPr="00597B7C">
        <w:rPr>
          <w:lang w:val="en-US"/>
        </w:rPr>
        <w:t>Marie Ann Sullivan</w:t>
      </w:r>
      <w:r>
        <w:rPr>
          <w:lang w:val="en-US"/>
        </w:rPr>
        <w:t xml:space="preserve">, </w:t>
      </w:r>
      <w:r w:rsidRPr="00597B7C">
        <w:rPr>
          <w:lang w:val="en-US"/>
        </w:rPr>
        <w:t xml:space="preserve">KEN VAN ORCHID </w:t>
      </w:r>
    </w:p>
    <w:p w14:paraId="67B44B20" w14:textId="77777777" w:rsidR="00E7645A" w:rsidRPr="00597B7C" w:rsidRDefault="00E7645A" w:rsidP="00E7645A">
      <w:pPr>
        <w:rPr>
          <w:lang w:val="en-US"/>
        </w:rPr>
      </w:pP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</w:p>
    <w:p w14:paraId="0AB2FFBE" w14:textId="034356EE" w:rsidR="00E7645A" w:rsidRPr="00E7645A" w:rsidRDefault="00E7645A" w:rsidP="00E7645A">
      <w:pPr>
        <w:rPr>
          <w:b/>
          <w:bCs/>
          <w:lang w:val="en-US"/>
        </w:rPr>
      </w:pPr>
      <w:r w:rsidRPr="00E7645A">
        <w:rPr>
          <w:b/>
          <w:bCs/>
          <w:lang w:val="en-US"/>
        </w:rPr>
        <w:t xml:space="preserve">2. </w:t>
      </w:r>
      <w:proofErr w:type="spellStart"/>
      <w:r w:rsidR="00E01C6D">
        <w:rPr>
          <w:b/>
          <w:bCs/>
          <w:lang w:val="en-US"/>
        </w:rPr>
        <w:t>Holandia</w:t>
      </w:r>
      <w:proofErr w:type="spellEnd"/>
      <w:r w:rsidRPr="00E7645A">
        <w:rPr>
          <w:b/>
          <w:bCs/>
          <w:lang w:val="en-US"/>
        </w:rPr>
        <w:t>- 13</w:t>
      </w:r>
    </w:p>
    <w:p w14:paraId="1009CBD5" w14:textId="77777777" w:rsidR="00E7645A" w:rsidRPr="00597B7C" w:rsidRDefault="00E7645A" w:rsidP="00E7645A">
      <w:pPr>
        <w:rPr>
          <w:lang w:val="en-US"/>
        </w:rPr>
      </w:pPr>
      <w:proofErr w:type="spellStart"/>
      <w:r w:rsidRPr="00597B7C">
        <w:rPr>
          <w:lang w:val="en-US"/>
        </w:rPr>
        <w:t>Siebe</w:t>
      </w:r>
      <w:proofErr w:type="spellEnd"/>
      <w:r w:rsidRPr="00597B7C">
        <w:rPr>
          <w:lang w:val="en-US"/>
        </w:rPr>
        <w:t xml:space="preserve"> </w:t>
      </w:r>
      <w:proofErr w:type="spellStart"/>
      <w:r w:rsidRPr="00597B7C">
        <w:rPr>
          <w:lang w:val="en-US"/>
        </w:rPr>
        <w:t>Leemans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 xml:space="preserve">VOODSTOCK DE L'ASTREE </w:t>
      </w:r>
    </w:p>
    <w:p w14:paraId="62DD5982" w14:textId="77777777" w:rsidR="00E7645A" w:rsidRPr="00597B7C" w:rsidRDefault="00E7645A" w:rsidP="00E7645A">
      <w:pPr>
        <w:rPr>
          <w:lang w:val="en-US"/>
        </w:rPr>
      </w:pPr>
      <w:r w:rsidRPr="00597B7C">
        <w:rPr>
          <w:lang w:val="en-US"/>
        </w:rPr>
        <w:lastRenderedPageBreak/>
        <w:t xml:space="preserve">Ava Eden Van </w:t>
      </w:r>
      <w:proofErr w:type="spellStart"/>
      <w:r w:rsidRPr="00597B7C">
        <w:rPr>
          <w:lang w:val="en-US"/>
        </w:rPr>
        <w:t>Grunsven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 xml:space="preserve">SPECIAL LADY </w:t>
      </w:r>
    </w:p>
    <w:p w14:paraId="60BFB3BB" w14:textId="77777777" w:rsidR="00E7645A" w:rsidRPr="00597B7C" w:rsidRDefault="00E7645A" w:rsidP="00E7645A">
      <w:pPr>
        <w:rPr>
          <w:lang w:val="en-US"/>
        </w:rPr>
      </w:pPr>
      <w:r w:rsidRPr="00597B7C">
        <w:rPr>
          <w:lang w:val="en-US"/>
        </w:rPr>
        <w:t xml:space="preserve">Milan </w:t>
      </w:r>
      <w:proofErr w:type="spellStart"/>
      <w:r w:rsidRPr="00597B7C">
        <w:rPr>
          <w:lang w:val="en-US"/>
        </w:rPr>
        <w:t>Morssinkhof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 xml:space="preserve">CARRICK 13 </w:t>
      </w:r>
    </w:p>
    <w:p w14:paraId="355EEF2A" w14:textId="77777777" w:rsidR="00E7645A" w:rsidRPr="00597B7C" w:rsidRDefault="00E7645A" w:rsidP="00E7645A">
      <w:pPr>
        <w:rPr>
          <w:lang w:val="en-US"/>
        </w:rPr>
      </w:pPr>
      <w:r w:rsidRPr="00597B7C">
        <w:rPr>
          <w:lang w:val="en-US"/>
        </w:rPr>
        <w:t xml:space="preserve">Logan </w:t>
      </w:r>
      <w:proofErr w:type="spellStart"/>
      <w:r w:rsidRPr="00597B7C">
        <w:rPr>
          <w:lang w:val="en-US"/>
        </w:rPr>
        <w:t>Fiechter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>MINERVA FOR PLAY</w:t>
      </w:r>
      <w:r w:rsidRPr="00597B7C">
        <w:rPr>
          <w:lang w:val="en-US"/>
        </w:rPr>
        <w:tab/>
      </w:r>
      <w:r w:rsidRPr="00597B7C">
        <w:rPr>
          <w:lang w:val="en-US"/>
        </w:rPr>
        <w:tab/>
      </w:r>
    </w:p>
    <w:p w14:paraId="1609FD1F" w14:textId="77777777" w:rsidR="00E7645A" w:rsidRPr="00597B7C" w:rsidRDefault="00E7645A" w:rsidP="00E7645A">
      <w:pPr>
        <w:rPr>
          <w:lang w:val="en-US"/>
        </w:rPr>
      </w:pPr>
      <w:r w:rsidRPr="00597B7C">
        <w:rPr>
          <w:lang w:val="en-US"/>
        </w:rPr>
        <w:t xml:space="preserve">Renske Van </w:t>
      </w:r>
      <w:proofErr w:type="spellStart"/>
      <w:r w:rsidRPr="00597B7C">
        <w:rPr>
          <w:lang w:val="en-US"/>
        </w:rPr>
        <w:t>Middendorp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 xml:space="preserve">JOLLY </w:t>
      </w:r>
    </w:p>
    <w:p w14:paraId="18404017" w14:textId="77777777" w:rsidR="00E7645A" w:rsidRPr="00597B7C" w:rsidRDefault="00E7645A" w:rsidP="00E7645A">
      <w:pPr>
        <w:rPr>
          <w:lang w:val="en-US"/>
        </w:rPr>
      </w:pP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</w:p>
    <w:p w14:paraId="73E7842D" w14:textId="7FBEFB44" w:rsidR="00E7645A" w:rsidRPr="00E7645A" w:rsidRDefault="00E7645A" w:rsidP="00E7645A">
      <w:pPr>
        <w:rPr>
          <w:b/>
          <w:bCs/>
          <w:lang w:val="en-US"/>
        </w:rPr>
      </w:pPr>
      <w:r w:rsidRPr="00E7645A">
        <w:rPr>
          <w:b/>
          <w:bCs/>
          <w:lang w:val="en-US"/>
        </w:rPr>
        <w:t>3</w:t>
      </w:r>
      <w:r>
        <w:rPr>
          <w:b/>
          <w:bCs/>
          <w:lang w:val="en-US"/>
        </w:rPr>
        <w:t>.</w:t>
      </w:r>
      <w:r w:rsidRPr="00E7645A">
        <w:rPr>
          <w:b/>
          <w:bCs/>
          <w:lang w:val="en-US"/>
        </w:rPr>
        <w:t xml:space="preserve"> </w:t>
      </w:r>
      <w:proofErr w:type="spellStart"/>
      <w:r w:rsidRPr="00E7645A">
        <w:rPr>
          <w:b/>
          <w:bCs/>
          <w:lang w:val="en-US"/>
        </w:rPr>
        <w:t>Nor</w:t>
      </w:r>
      <w:r w:rsidR="00E01C6D">
        <w:rPr>
          <w:b/>
          <w:bCs/>
          <w:lang w:val="en-US"/>
        </w:rPr>
        <w:t>wegia</w:t>
      </w:r>
      <w:proofErr w:type="spellEnd"/>
      <w:r w:rsidRPr="00E7645A">
        <w:rPr>
          <w:b/>
          <w:bCs/>
          <w:lang w:val="en-US"/>
        </w:rPr>
        <w:t xml:space="preserve"> - 13</w:t>
      </w:r>
    </w:p>
    <w:p w14:paraId="13C699AD" w14:textId="77777777" w:rsidR="00E7645A" w:rsidRPr="00597B7C" w:rsidRDefault="00E7645A" w:rsidP="00E7645A">
      <w:pPr>
        <w:rPr>
          <w:lang w:val="en-US"/>
        </w:rPr>
      </w:pPr>
      <w:r w:rsidRPr="00597B7C">
        <w:rPr>
          <w:lang w:val="en-US"/>
        </w:rPr>
        <w:t xml:space="preserve">Thea </w:t>
      </w:r>
      <w:proofErr w:type="spellStart"/>
      <w:r w:rsidRPr="00597B7C">
        <w:rPr>
          <w:lang w:val="en-US"/>
        </w:rPr>
        <w:t>Gunleksen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 xml:space="preserve">PARC COOKIE </w:t>
      </w:r>
    </w:p>
    <w:p w14:paraId="450247E8" w14:textId="77777777" w:rsidR="00E7645A" w:rsidRPr="00597B7C" w:rsidRDefault="00E7645A" w:rsidP="00E7645A">
      <w:pPr>
        <w:rPr>
          <w:lang w:val="en-US"/>
        </w:rPr>
      </w:pPr>
      <w:r w:rsidRPr="00597B7C">
        <w:rPr>
          <w:lang w:val="en-US"/>
        </w:rPr>
        <w:t xml:space="preserve">Mikkel </w:t>
      </w:r>
      <w:proofErr w:type="spellStart"/>
      <w:r w:rsidRPr="00597B7C">
        <w:rPr>
          <w:lang w:val="en-US"/>
        </w:rPr>
        <w:t>Fredin</w:t>
      </w:r>
      <w:proofErr w:type="spellEnd"/>
      <w:r w:rsidRPr="00597B7C">
        <w:rPr>
          <w:lang w:val="en-US"/>
        </w:rPr>
        <w:t xml:space="preserve"> Nilsen</w:t>
      </w:r>
      <w:r>
        <w:rPr>
          <w:lang w:val="en-US"/>
        </w:rPr>
        <w:t xml:space="preserve">, </w:t>
      </w:r>
      <w:r w:rsidRPr="00597B7C">
        <w:rPr>
          <w:lang w:val="en-US"/>
        </w:rPr>
        <w:t xml:space="preserve">ATTYRORY WARRIOR </w:t>
      </w:r>
    </w:p>
    <w:p w14:paraId="038D62C1" w14:textId="77777777" w:rsidR="00E7645A" w:rsidRPr="00597B7C" w:rsidRDefault="00E7645A" w:rsidP="00E7645A">
      <w:pPr>
        <w:rPr>
          <w:lang w:val="en-US"/>
        </w:rPr>
      </w:pPr>
      <w:r w:rsidRPr="00597B7C">
        <w:rPr>
          <w:lang w:val="en-US"/>
        </w:rPr>
        <w:t xml:space="preserve">Dina </w:t>
      </w:r>
      <w:proofErr w:type="spellStart"/>
      <w:r w:rsidRPr="00597B7C">
        <w:rPr>
          <w:lang w:val="en-US"/>
        </w:rPr>
        <w:t>Nicolaysen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 xml:space="preserve">ELECTRA </w:t>
      </w:r>
    </w:p>
    <w:p w14:paraId="621246ED" w14:textId="77777777" w:rsidR="00E7645A" w:rsidRPr="00597B7C" w:rsidRDefault="00E7645A" w:rsidP="00E7645A">
      <w:pPr>
        <w:rPr>
          <w:lang w:val="en-US"/>
        </w:rPr>
      </w:pPr>
      <w:r w:rsidRPr="00597B7C">
        <w:rPr>
          <w:lang w:val="en-US"/>
        </w:rPr>
        <w:t xml:space="preserve">Rasmus </w:t>
      </w:r>
      <w:proofErr w:type="spellStart"/>
      <w:r w:rsidRPr="00597B7C">
        <w:rPr>
          <w:lang w:val="en-US"/>
        </w:rPr>
        <w:t>Aasland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>POETICS FLOURA</w:t>
      </w:r>
      <w:r w:rsidRPr="00597B7C">
        <w:rPr>
          <w:lang w:val="en-US"/>
        </w:rPr>
        <w:tab/>
      </w:r>
    </w:p>
    <w:p w14:paraId="7237D081" w14:textId="77777777" w:rsidR="00E7645A" w:rsidRPr="00597B7C" w:rsidRDefault="00E7645A" w:rsidP="00E7645A">
      <w:pPr>
        <w:rPr>
          <w:lang w:val="en-US"/>
        </w:rPr>
      </w:pPr>
      <w:r w:rsidRPr="00597B7C">
        <w:rPr>
          <w:lang w:val="en-US"/>
        </w:rPr>
        <w:t xml:space="preserve">Oda Therese </w:t>
      </w:r>
      <w:proofErr w:type="spellStart"/>
      <w:r w:rsidRPr="00597B7C">
        <w:rPr>
          <w:lang w:val="en-US"/>
        </w:rPr>
        <w:t>Oddsen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 xml:space="preserve">JAVAS ALUN </w:t>
      </w:r>
    </w:p>
    <w:p w14:paraId="73E7DA76" w14:textId="20B4CA4B" w:rsidR="00E7645A" w:rsidRDefault="00E7645A" w:rsidP="00641573"/>
    <w:p w14:paraId="52C1689A" w14:textId="77777777" w:rsidR="00E7645A" w:rsidRDefault="00E7645A" w:rsidP="00641573"/>
    <w:p w14:paraId="7C265BD4" w14:textId="239785AF" w:rsidR="00641573" w:rsidRDefault="00641573" w:rsidP="00641573">
      <w:r>
        <w:t>Wyniki</w:t>
      </w:r>
      <w:r w:rsidRPr="003F70A4">
        <w:t xml:space="preserve">: </w:t>
      </w:r>
      <w:hyperlink r:id="rId4" w:history="1">
        <w:r w:rsidRPr="00925AFD">
          <w:rPr>
            <w:rStyle w:val="Hipercze"/>
          </w:rPr>
          <w:t>https://zawodykonne.com/zawody/50/tour/1142</w:t>
        </w:r>
      </w:hyperlink>
    </w:p>
    <w:p w14:paraId="669DDF75" w14:textId="77777777" w:rsidR="00641573" w:rsidRDefault="00641573" w:rsidP="00641573"/>
    <w:p w14:paraId="519266B1" w14:textId="77777777" w:rsidR="00641573" w:rsidRDefault="00641573" w:rsidP="00641573">
      <w:r w:rsidRPr="003F70A4">
        <w:t>Z</w:t>
      </w:r>
      <w:r>
        <w:t xml:space="preserve">djęcia do użytku redakcyjnego: </w:t>
      </w:r>
      <w:hyperlink r:id="rId5" w:history="1">
        <w:r w:rsidRPr="00925AFD">
          <w:rPr>
            <w:rStyle w:val="Hipercze"/>
          </w:rPr>
          <w:t>https://drive.google.com/drive/folders/14pt1rWnysD-xfCZpH0eOZuYjgESxHHmW?usp=sharing</w:t>
        </w:r>
      </w:hyperlink>
    </w:p>
    <w:p w14:paraId="787A704F" w14:textId="77777777" w:rsidR="00641573" w:rsidRPr="003F70A4" w:rsidRDefault="00641573" w:rsidP="00641573"/>
    <w:p w14:paraId="0C338901" w14:textId="77777777" w:rsidR="00641573" w:rsidRDefault="00641573" w:rsidP="00641573">
      <w:r w:rsidRPr="003F70A4">
        <w:t>Autor</w:t>
      </w:r>
      <w:r>
        <w:t>zy</w:t>
      </w:r>
      <w:r w:rsidRPr="003F70A4">
        <w:t xml:space="preserve"> zdjęć</w:t>
      </w:r>
      <w:r>
        <w:t>:</w:t>
      </w:r>
    </w:p>
    <w:p w14:paraId="301B9A0B" w14:textId="77777777" w:rsidR="00641573" w:rsidRDefault="00641573" w:rsidP="00641573">
      <w:r>
        <w:t>LW:</w:t>
      </w:r>
      <w:r w:rsidRPr="003F70A4">
        <w:t xml:space="preserve"> Leszek Wójcik </w:t>
      </w:r>
    </w:p>
    <w:p w14:paraId="2DF1780E" w14:textId="77777777" w:rsidR="00641573" w:rsidRDefault="00641573" w:rsidP="00641573">
      <w:r>
        <w:t>MCH: Mariusz Chmieliński</w:t>
      </w:r>
    </w:p>
    <w:p w14:paraId="7D99F617" w14:textId="77777777" w:rsidR="00BE7FF7" w:rsidRDefault="00BE7FF7"/>
    <w:sectPr w:rsidR="00BE7FF7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18"/>
    <w:rsid w:val="00104DC7"/>
    <w:rsid w:val="001668CC"/>
    <w:rsid w:val="0021059E"/>
    <w:rsid w:val="00236840"/>
    <w:rsid w:val="00314800"/>
    <w:rsid w:val="00522F02"/>
    <w:rsid w:val="005957AD"/>
    <w:rsid w:val="005C5D2E"/>
    <w:rsid w:val="005C7E18"/>
    <w:rsid w:val="00641573"/>
    <w:rsid w:val="00694769"/>
    <w:rsid w:val="00881C25"/>
    <w:rsid w:val="008C3ED8"/>
    <w:rsid w:val="008F2A6E"/>
    <w:rsid w:val="00B23A82"/>
    <w:rsid w:val="00BE7FF7"/>
    <w:rsid w:val="00E01C6D"/>
    <w:rsid w:val="00E7645A"/>
    <w:rsid w:val="00F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67FEB"/>
  <w15:chartTrackingRefBased/>
  <w15:docId w15:val="{7E3AC58B-C9B8-6F45-9F52-3C58064F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C7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15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4pt1rWnysD-xfCZpH0eOZuYjgESxHHmW?usp=sharing" TargetMode="External"/><Relationship Id="rId4" Type="http://schemas.openxmlformats.org/officeDocument/2006/relationships/hyperlink" Target="https://zawodykonne.com/zawody/50/tour/1142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12</cp:revision>
  <dcterms:created xsi:type="dcterms:W3CDTF">2021-08-13T09:35:00Z</dcterms:created>
  <dcterms:modified xsi:type="dcterms:W3CDTF">2021-08-13T18:17:00Z</dcterms:modified>
</cp:coreProperties>
</file>